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>Câu</w:t>
      </w:r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</w:rPr>
        <w:t>1</w:t>
      </w:r>
      <w:proofErr w:type="gramStart"/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  <w:r w:rsidRPr="00B7265B">
        <w:rPr>
          <w:rFonts w:asciiTheme="majorHAnsi" w:hAnsiTheme="majorHAnsi" w:cstheme="majorHAnsi"/>
          <w:sz w:val="28"/>
          <w:szCs w:val="28"/>
        </w:rPr>
        <w:t>Một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hệ sinh thái hoàn chỉnh bao gồm những thành phần chủ yếu nào sau đây:</w:t>
      </w:r>
    </w:p>
    <w:p w:rsidR="00B53B33" w:rsidRPr="00B7265B" w:rsidRDefault="00B53B33" w:rsidP="00B7265B">
      <w:pPr>
        <w:spacing w:line="360" w:lineRule="auto"/>
        <w:ind w:left="650"/>
        <w:jc w:val="both"/>
        <w:rPr>
          <w:rFonts w:asciiTheme="majorHAnsi" w:hAnsiTheme="majorHAnsi" w:cstheme="majorHAnsi"/>
          <w:sz w:val="28"/>
          <w:szCs w:val="28"/>
        </w:rPr>
      </w:pPr>
      <w:proofErr w:type="gramStart"/>
      <w:r w:rsidRPr="00B7265B">
        <w:rPr>
          <w:rFonts w:asciiTheme="majorHAnsi" w:hAnsiTheme="majorHAnsi" w:cstheme="majorHAnsi"/>
          <w:sz w:val="28"/>
          <w:szCs w:val="28"/>
        </w:rPr>
        <w:t>( Chương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II/ bài 50/ Mức 1)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>A. Thành phần vô sinh, thành phần hữu cơ, thành phần vô cơ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B. Thành phần động vật, thành phần thực vật, thành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phần  vi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sinh vật</w:t>
      </w:r>
      <w:bookmarkStart w:id="0" w:name="_GoBack"/>
      <w:bookmarkEnd w:id="0"/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>C. Sinh vật sản xuất, sinh vật tiêu thụ, sinh vật phân giải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>D. Thành phần vô sinh, sinh vật sản xuất, sinh vật tiêu thụ, sinh vật phân giải</w:t>
      </w:r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>Câu 2:</w:t>
      </w:r>
      <w:r w:rsidRPr="00B7265B">
        <w:rPr>
          <w:rFonts w:asciiTheme="majorHAnsi" w:hAnsiTheme="majorHAnsi" w:cstheme="majorHAnsi"/>
          <w:sz w:val="28"/>
          <w:szCs w:val="28"/>
        </w:rPr>
        <w:t xml:space="preserve"> Thành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phần  vô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sinh  của hệ sinh thái bao gồm những yếu tố nào sau đây:</w:t>
      </w:r>
    </w:p>
    <w:p w:rsidR="00B53B33" w:rsidRPr="00B7265B" w:rsidRDefault="00B53B33" w:rsidP="00B7265B">
      <w:pPr>
        <w:spacing w:line="360" w:lineRule="auto"/>
        <w:ind w:left="650"/>
        <w:jc w:val="both"/>
        <w:rPr>
          <w:rFonts w:asciiTheme="majorHAnsi" w:hAnsiTheme="majorHAnsi" w:cstheme="majorHAnsi"/>
          <w:sz w:val="28"/>
          <w:szCs w:val="28"/>
        </w:rPr>
      </w:pPr>
      <w:proofErr w:type="gramStart"/>
      <w:r w:rsidRPr="00B7265B">
        <w:rPr>
          <w:rFonts w:asciiTheme="majorHAnsi" w:hAnsiTheme="majorHAnsi" w:cstheme="majorHAnsi"/>
          <w:sz w:val="28"/>
          <w:szCs w:val="28"/>
        </w:rPr>
        <w:t>( Chương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II/ bài 50/ Mức  2)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A.Các chất vô cơ: nước, khí cacbonic, khí oxi...., các loài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vi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rút, vi khuẩn...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>B. Các chất mùn, bã, các loài rêu, địa y.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>C. Các nhân tố khí hậu như: nhiệt độ, ánh sáng, độ ẩm...các loại nấm, mốc.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>D.Nước, khí cacbonic, khí oxi, nhiệt độ, ánh sáng, độ ẩm.</w:t>
      </w:r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 xml:space="preserve">Câu </w:t>
      </w:r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</w:rPr>
        <w:t>3</w:t>
      </w:r>
      <w:proofErr w:type="gramStart"/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  <w:r w:rsidRPr="00B7265B">
        <w:rPr>
          <w:rFonts w:asciiTheme="majorHAnsi" w:hAnsiTheme="majorHAnsi" w:cstheme="majorHAnsi"/>
          <w:sz w:val="28"/>
          <w:szCs w:val="28"/>
        </w:rPr>
        <w:t>Dòng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năng lượng trong chuỗi thức ăn, năng lượng khởi đầu trong sinh giới được lấy từ đâu?( Chương II/ bài 50/ Mức )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>A. Từ môi trường không khí</w:t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  <w:t>B. Từ nước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>C. Từ chất dinh dưỡng trong đất</w:t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  <w:t>D. Từ năng lượng mặt trời</w:t>
      </w:r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 xml:space="preserve">Câu </w:t>
      </w:r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</w:rPr>
        <w:t>4</w:t>
      </w: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  <w:r w:rsidRPr="00B7265B">
        <w:rPr>
          <w:rFonts w:asciiTheme="majorHAnsi" w:hAnsiTheme="majorHAnsi" w:cstheme="majorHAnsi"/>
          <w:sz w:val="28"/>
          <w:szCs w:val="28"/>
        </w:rPr>
        <w:t xml:space="preserve"> Trong chuỗi thức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ăn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sau: </w:t>
      </w:r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Cây cỏ     </w:t>
      </w:r>
      <w:r w:rsidRPr="00B7265B">
        <w:rPr>
          <w:rFonts w:asciiTheme="majorHAnsi" w:hAnsiTheme="majorHAnsi" w:cstheme="majorHAnsi"/>
          <w:sz w:val="28"/>
          <w:szCs w:val="28"/>
        </w:rPr>
        <w:sym w:font="Wingdings" w:char="F0E0"/>
      </w:r>
      <w:r w:rsidRPr="00B7265B">
        <w:rPr>
          <w:rFonts w:asciiTheme="majorHAnsi" w:hAnsiTheme="majorHAnsi" w:cstheme="majorHAnsi"/>
          <w:sz w:val="28"/>
          <w:szCs w:val="28"/>
        </w:rPr>
        <w:t xml:space="preserve"> Bọ rùa   </w:t>
      </w:r>
      <w:r w:rsidRPr="00B7265B">
        <w:rPr>
          <w:rFonts w:asciiTheme="majorHAnsi" w:hAnsiTheme="majorHAnsi" w:cstheme="majorHAnsi"/>
          <w:sz w:val="28"/>
          <w:szCs w:val="28"/>
        </w:rPr>
        <w:sym w:font="Wingdings" w:char="F0E0"/>
      </w:r>
      <w:r w:rsidRPr="00B7265B">
        <w:rPr>
          <w:rFonts w:asciiTheme="majorHAnsi" w:hAnsiTheme="majorHAnsi" w:cstheme="majorHAnsi"/>
          <w:sz w:val="28"/>
          <w:szCs w:val="28"/>
        </w:rPr>
        <w:t xml:space="preserve"> Ếch    </w:t>
      </w:r>
      <w:r w:rsidRPr="00B7265B">
        <w:rPr>
          <w:rFonts w:asciiTheme="majorHAnsi" w:hAnsiTheme="majorHAnsi" w:cstheme="majorHAnsi"/>
          <w:sz w:val="28"/>
          <w:szCs w:val="28"/>
        </w:rPr>
        <w:sym w:font="Wingdings" w:char="F0E0"/>
      </w:r>
      <w:r w:rsidRPr="00B7265B">
        <w:rPr>
          <w:rFonts w:asciiTheme="majorHAnsi" w:hAnsiTheme="majorHAnsi" w:cstheme="majorHAnsi"/>
          <w:sz w:val="28"/>
          <w:szCs w:val="28"/>
        </w:rPr>
        <w:t xml:space="preserve"> 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 xml:space="preserve">Rắn  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sym w:font="Wingdings" w:char="F0E0"/>
      </w:r>
      <w:r w:rsidRPr="00B7265B">
        <w:rPr>
          <w:rFonts w:asciiTheme="majorHAnsi" w:hAnsiTheme="majorHAnsi" w:cstheme="majorHAnsi"/>
          <w:sz w:val="28"/>
          <w:szCs w:val="28"/>
        </w:rPr>
        <w:t xml:space="preserve">Vi sinh vật     </w:t>
      </w:r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 Thì rắn  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là :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( Chương II/ bài 50/  Mức 2)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A. Sinh vật sản xuất </w:t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  <w:t>B. Sinh vật tiêu thụ cấp 1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>C. Sinh vật tiêu thụ cấp 2</w:t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  <w:t>D. Sinh vật tiêu thụ cấp 3</w:t>
      </w:r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 xml:space="preserve">Câu </w:t>
      </w:r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</w:rPr>
        <w:t>5</w:t>
      </w: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  <w:r w:rsidRPr="00B7265B">
        <w:rPr>
          <w:rFonts w:asciiTheme="majorHAnsi" w:hAnsiTheme="majorHAnsi" w:cstheme="majorHAnsi"/>
          <w:sz w:val="28"/>
          <w:szCs w:val="28"/>
        </w:rPr>
        <w:t xml:space="preserve">  Cho chuỗi thức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ăn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đơn giản còn để chỗ trống sau:</w:t>
      </w:r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Cây gỗ  </w:t>
      </w:r>
      <w:r w:rsidRPr="00B7265B">
        <w:rPr>
          <w:rFonts w:asciiTheme="majorHAnsi" w:hAnsiTheme="majorHAnsi" w:cstheme="majorHAnsi"/>
          <w:sz w:val="28"/>
          <w:szCs w:val="28"/>
        </w:rPr>
        <w:sym w:font="Wingdings" w:char="F0E0"/>
      </w:r>
      <w:r w:rsidRPr="00B7265B">
        <w:rPr>
          <w:rFonts w:asciiTheme="majorHAnsi" w:hAnsiTheme="majorHAnsi" w:cstheme="majorHAnsi"/>
          <w:sz w:val="28"/>
          <w:szCs w:val="28"/>
        </w:rPr>
        <w:t xml:space="preserve">  (...........) </w:t>
      </w:r>
      <w:r w:rsidRPr="00B7265B">
        <w:rPr>
          <w:rFonts w:asciiTheme="majorHAnsi" w:hAnsiTheme="majorHAnsi" w:cstheme="majorHAnsi"/>
          <w:sz w:val="28"/>
          <w:szCs w:val="28"/>
        </w:rPr>
        <w:sym w:font="Wingdings" w:char="F0E0"/>
      </w:r>
      <w:r w:rsidRPr="00B7265B">
        <w:rPr>
          <w:rFonts w:asciiTheme="majorHAnsi" w:hAnsiTheme="majorHAnsi" w:cstheme="majorHAnsi"/>
          <w:sz w:val="28"/>
          <w:szCs w:val="28"/>
        </w:rPr>
        <w:t xml:space="preserve"> Chuột  </w:t>
      </w:r>
      <w:r w:rsidRPr="00B7265B">
        <w:rPr>
          <w:rFonts w:asciiTheme="majorHAnsi" w:hAnsiTheme="majorHAnsi" w:cstheme="majorHAnsi"/>
          <w:sz w:val="28"/>
          <w:szCs w:val="28"/>
        </w:rPr>
        <w:sym w:font="Wingdings" w:char="F0E0"/>
      </w:r>
      <w:r w:rsidRPr="00B7265B">
        <w:rPr>
          <w:rFonts w:asciiTheme="majorHAnsi" w:hAnsiTheme="majorHAnsi" w:cstheme="majorHAnsi"/>
          <w:sz w:val="28"/>
          <w:szCs w:val="28"/>
        </w:rPr>
        <w:t xml:space="preserve">  Rắn </w:t>
      </w:r>
      <w:r w:rsidRPr="00B7265B">
        <w:rPr>
          <w:rFonts w:asciiTheme="majorHAnsi" w:hAnsiTheme="majorHAnsi" w:cstheme="majorHAnsi"/>
          <w:sz w:val="28"/>
          <w:szCs w:val="28"/>
        </w:rPr>
        <w:sym w:font="Wingdings" w:char="F0E0"/>
      </w:r>
      <w:r w:rsidRPr="00B7265B"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Vi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sinh vật</w:t>
      </w:r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Loài nào sau đây điền vào chỗ trống là hợp lí nhất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( Chương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II/ bài 50/ Mức  2)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>A. Mèo</w:t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  <w:t xml:space="preserve">B.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Sâu  ăn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lá cây 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>C. Bọ ngựa</w:t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  <w:t>D. Ếch</w:t>
      </w:r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 xml:space="preserve">Câu </w:t>
      </w:r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</w:rPr>
        <w:t>6</w:t>
      </w: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  <w:r w:rsidRPr="00B7265B">
        <w:rPr>
          <w:rFonts w:asciiTheme="majorHAnsi" w:hAnsiTheme="majorHAnsi" w:cstheme="majorHAnsi"/>
          <w:sz w:val="28"/>
          <w:szCs w:val="28"/>
        </w:rPr>
        <w:t xml:space="preserve"> Trong chuỗi thức ăn, sinh vật sản xuất là loài sinh vật nào sau đây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?(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Chương II/ bài 50/ Mức  1)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A. Nấm và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vi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khuẩn</w:t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  <w:t xml:space="preserve">B. Thực vật 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C. Động vật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ăn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thực vật</w:t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  <w:t>D. Các động vật kí sinh</w:t>
      </w:r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 xml:space="preserve">Câu </w:t>
      </w:r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</w:rPr>
        <w:t>7</w:t>
      </w:r>
      <w:r w:rsidRPr="00B7265B">
        <w:rPr>
          <w:rFonts w:asciiTheme="majorHAnsi" w:hAnsiTheme="majorHAnsi" w:cstheme="majorHAnsi"/>
          <w:sz w:val="28"/>
          <w:szCs w:val="28"/>
        </w:rPr>
        <w:t xml:space="preserve"> Sinh vật tiêu thụ gồm những đối tượng nào sau đây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?(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Chương II/ bài 50/ Mức 2)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A. Động vật ăn thực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vật ,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 động vật ăn thịt bậc 1 .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động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vật ăn thịt bậc 2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lastRenderedPageBreak/>
        <w:t xml:space="preserve">B. Động vật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ăn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thịt bậc 1, động vật ăn thịt bậc 2, thực vật  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>C. Động vật ăn thịt bậc 2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,  động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vật ăn thực vật,  thực vật  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D. Thực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vật  ,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động vật ăn thịt bậc 2 ,  động vật ăn thực vật </w:t>
      </w:r>
    </w:p>
    <w:p w:rsidR="00B53B33" w:rsidRPr="00B7265B" w:rsidRDefault="00A901E1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proofErr w:type="gramStart"/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>Câu  8</w:t>
      </w:r>
      <w:proofErr w:type="gramEnd"/>
      <w:r w:rsidR="00B53B33" w:rsidRPr="00B7265B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  <w:r w:rsidR="00B53B33" w:rsidRPr="00B7265B">
        <w:rPr>
          <w:rFonts w:asciiTheme="majorHAnsi" w:hAnsiTheme="majorHAnsi" w:cstheme="majorHAnsi"/>
          <w:sz w:val="28"/>
          <w:szCs w:val="28"/>
        </w:rPr>
        <w:t xml:space="preserve"> Sinh vật ăn thịt là :( Chương II/ bài 50</w:t>
      </w:r>
      <w:proofErr w:type="gramStart"/>
      <w:r w:rsidR="00B53B33" w:rsidRPr="00B7265B">
        <w:rPr>
          <w:rFonts w:asciiTheme="majorHAnsi" w:hAnsiTheme="majorHAnsi" w:cstheme="majorHAnsi"/>
          <w:sz w:val="28"/>
          <w:szCs w:val="28"/>
        </w:rPr>
        <w:t>/  Mức</w:t>
      </w:r>
      <w:proofErr w:type="gramEnd"/>
      <w:r w:rsidR="00B53B33" w:rsidRPr="00B7265B">
        <w:rPr>
          <w:rFonts w:asciiTheme="majorHAnsi" w:hAnsiTheme="majorHAnsi" w:cstheme="majorHAnsi"/>
          <w:sz w:val="28"/>
          <w:szCs w:val="28"/>
        </w:rPr>
        <w:t xml:space="preserve">  1)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B7265B">
        <w:rPr>
          <w:rFonts w:asciiTheme="majorHAnsi" w:hAnsiTheme="majorHAnsi" w:cstheme="majorHAnsi"/>
          <w:sz w:val="28"/>
          <w:szCs w:val="28"/>
          <w:lang w:val="fr-FR"/>
        </w:rPr>
        <w:t xml:space="preserve">A. Con bò </w:t>
      </w:r>
      <w:r w:rsidRPr="00B7265B">
        <w:rPr>
          <w:rFonts w:asciiTheme="majorHAnsi" w:hAnsiTheme="majorHAnsi" w:cstheme="majorHAnsi"/>
          <w:sz w:val="28"/>
          <w:szCs w:val="28"/>
          <w:lang w:val="fr-FR"/>
        </w:rPr>
        <w:tab/>
      </w:r>
      <w:r w:rsidRPr="00B7265B">
        <w:rPr>
          <w:rFonts w:asciiTheme="majorHAnsi" w:hAnsiTheme="majorHAnsi" w:cstheme="majorHAnsi"/>
          <w:sz w:val="28"/>
          <w:szCs w:val="28"/>
          <w:lang w:val="fr-FR"/>
        </w:rPr>
        <w:tab/>
      </w:r>
      <w:r w:rsidRPr="00B7265B">
        <w:rPr>
          <w:rFonts w:asciiTheme="majorHAnsi" w:hAnsiTheme="majorHAnsi" w:cstheme="majorHAnsi"/>
          <w:sz w:val="28"/>
          <w:szCs w:val="28"/>
          <w:lang w:val="fr-FR"/>
        </w:rPr>
        <w:tab/>
      </w:r>
      <w:r w:rsidRPr="00B7265B">
        <w:rPr>
          <w:rFonts w:asciiTheme="majorHAnsi" w:hAnsiTheme="majorHAnsi" w:cstheme="majorHAnsi"/>
          <w:sz w:val="28"/>
          <w:szCs w:val="28"/>
          <w:lang w:val="fr-FR"/>
        </w:rPr>
        <w:tab/>
      </w:r>
      <w:r w:rsidRPr="00B7265B">
        <w:rPr>
          <w:rFonts w:asciiTheme="majorHAnsi" w:hAnsiTheme="majorHAnsi" w:cstheme="majorHAnsi"/>
          <w:sz w:val="28"/>
          <w:szCs w:val="28"/>
          <w:lang w:val="fr-FR"/>
        </w:rPr>
        <w:tab/>
        <w:t>B. Con cừu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>C. Con thỏ</w:t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  <w:t>D. Cây nắp ấm</w:t>
      </w:r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proofErr w:type="gramStart"/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 xml:space="preserve">Câu  </w:t>
      </w:r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</w:rPr>
        <w:t>9</w:t>
      </w:r>
      <w:proofErr w:type="gramEnd"/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  <w:r w:rsidRPr="00B7265B">
        <w:rPr>
          <w:rFonts w:asciiTheme="majorHAnsi" w:hAnsiTheme="majorHAnsi" w:cstheme="majorHAnsi"/>
          <w:sz w:val="28"/>
          <w:szCs w:val="28"/>
        </w:rPr>
        <w:t xml:space="preserve"> Năm sinh vật là : Trăn, cỏ, châu chấu, gà rừng và vi khuẩn có thể có quan hệ dinh dưỡng theo sơ đồ nào dưới đây?( Chương II/ bài 50/ Mức  3)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A. Cỏ  </w:t>
      </w:r>
      <w:r w:rsidRPr="00B7265B">
        <w:rPr>
          <w:rFonts w:asciiTheme="majorHAnsi" w:hAnsiTheme="majorHAnsi" w:cstheme="majorHAnsi"/>
          <w:sz w:val="28"/>
          <w:szCs w:val="28"/>
        </w:rPr>
        <w:sym w:font="Symbol" w:char="F0AE"/>
      </w:r>
      <w:r w:rsidRPr="00B7265B">
        <w:rPr>
          <w:rFonts w:asciiTheme="majorHAnsi" w:hAnsiTheme="majorHAnsi" w:cstheme="majorHAnsi"/>
          <w:sz w:val="28"/>
          <w:szCs w:val="28"/>
        </w:rPr>
        <w:t xml:space="preserve">  châu chấu </w:t>
      </w:r>
      <w:r w:rsidRPr="00B7265B">
        <w:rPr>
          <w:rFonts w:asciiTheme="majorHAnsi" w:hAnsiTheme="majorHAnsi" w:cstheme="majorHAnsi"/>
          <w:sz w:val="28"/>
          <w:szCs w:val="28"/>
        </w:rPr>
        <w:sym w:font="Symbol" w:char="F0AE"/>
      </w:r>
      <w:r w:rsidRPr="00B7265B">
        <w:rPr>
          <w:rFonts w:asciiTheme="majorHAnsi" w:hAnsiTheme="majorHAnsi" w:cstheme="majorHAnsi"/>
          <w:sz w:val="28"/>
          <w:szCs w:val="28"/>
        </w:rPr>
        <w:t xml:space="preserve"> 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trăn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 </w:t>
      </w:r>
      <w:r w:rsidRPr="00B7265B">
        <w:rPr>
          <w:rFonts w:asciiTheme="majorHAnsi" w:hAnsiTheme="majorHAnsi" w:cstheme="majorHAnsi"/>
          <w:sz w:val="28"/>
          <w:szCs w:val="28"/>
        </w:rPr>
        <w:sym w:font="Symbol" w:char="F0AE"/>
      </w:r>
      <w:r w:rsidRPr="00B7265B">
        <w:rPr>
          <w:rFonts w:asciiTheme="majorHAnsi" w:hAnsiTheme="majorHAnsi" w:cstheme="majorHAnsi"/>
          <w:sz w:val="28"/>
          <w:szCs w:val="28"/>
        </w:rPr>
        <w:t xml:space="preserve">   gà rừng  </w:t>
      </w:r>
      <w:r w:rsidRPr="00B7265B">
        <w:rPr>
          <w:rFonts w:asciiTheme="majorHAnsi" w:hAnsiTheme="majorHAnsi" w:cstheme="majorHAnsi"/>
          <w:sz w:val="28"/>
          <w:szCs w:val="28"/>
        </w:rPr>
        <w:sym w:font="Symbol" w:char="F0AE"/>
      </w:r>
      <w:r w:rsidRPr="00B7265B">
        <w:rPr>
          <w:rFonts w:asciiTheme="majorHAnsi" w:hAnsiTheme="majorHAnsi" w:cstheme="majorHAnsi"/>
          <w:sz w:val="28"/>
          <w:szCs w:val="28"/>
        </w:rPr>
        <w:t xml:space="preserve"> vi khuẩn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B. Cỏ  </w:t>
      </w:r>
      <w:r w:rsidRPr="00B7265B">
        <w:rPr>
          <w:rFonts w:asciiTheme="majorHAnsi" w:hAnsiTheme="majorHAnsi" w:cstheme="majorHAnsi"/>
          <w:sz w:val="28"/>
          <w:szCs w:val="28"/>
        </w:rPr>
        <w:sym w:font="Symbol" w:char="F0AE"/>
      </w:r>
      <w:r w:rsidRPr="00B7265B">
        <w:rPr>
          <w:rFonts w:asciiTheme="majorHAnsi" w:hAnsiTheme="majorHAnsi" w:cstheme="majorHAnsi"/>
          <w:sz w:val="28"/>
          <w:szCs w:val="28"/>
        </w:rPr>
        <w:t xml:space="preserve"> 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trăn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   </w:t>
      </w:r>
      <w:r w:rsidRPr="00B7265B">
        <w:rPr>
          <w:rFonts w:asciiTheme="majorHAnsi" w:hAnsiTheme="majorHAnsi" w:cstheme="majorHAnsi"/>
          <w:sz w:val="28"/>
          <w:szCs w:val="28"/>
        </w:rPr>
        <w:sym w:font="Symbol" w:char="F0AE"/>
      </w:r>
      <w:r w:rsidRPr="00B7265B">
        <w:rPr>
          <w:rFonts w:asciiTheme="majorHAnsi" w:hAnsiTheme="majorHAnsi" w:cstheme="majorHAnsi"/>
          <w:sz w:val="28"/>
          <w:szCs w:val="28"/>
        </w:rPr>
        <w:t xml:space="preserve"> châu chấu </w:t>
      </w:r>
      <w:r w:rsidRPr="00B7265B">
        <w:rPr>
          <w:rFonts w:asciiTheme="majorHAnsi" w:hAnsiTheme="majorHAnsi" w:cstheme="majorHAnsi"/>
          <w:sz w:val="28"/>
          <w:szCs w:val="28"/>
        </w:rPr>
        <w:sym w:font="Symbol" w:char="F0AE"/>
      </w:r>
      <w:r w:rsidRPr="00B7265B">
        <w:rPr>
          <w:rFonts w:asciiTheme="majorHAnsi" w:hAnsiTheme="majorHAnsi" w:cstheme="majorHAnsi"/>
          <w:sz w:val="28"/>
          <w:szCs w:val="28"/>
        </w:rPr>
        <w:t xml:space="preserve">  vi khuẩn  </w:t>
      </w:r>
      <w:r w:rsidRPr="00B7265B">
        <w:rPr>
          <w:rFonts w:asciiTheme="majorHAnsi" w:hAnsiTheme="majorHAnsi" w:cstheme="majorHAnsi"/>
          <w:sz w:val="28"/>
          <w:szCs w:val="28"/>
        </w:rPr>
        <w:sym w:font="Symbol" w:char="F0AE"/>
      </w:r>
      <w:r w:rsidRPr="00B7265B">
        <w:rPr>
          <w:rFonts w:asciiTheme="majorHAnsi" w:hAnsiTheme="majorHAnsi" w:cstheme="majorHAnsi"/>
          <w:sz w:val="28"/>
          <w:szCs w:val="28"/>
        </w:rPr>
        <w:t xml:space="preserve">  gà rừng 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C  Cỏ  </w:t>
      </w:r>
      <w:r w:rsidRPr="00B7265B">
        <w:rPr>
          <w:rFonts w:asciiTheme="majorHAnsi" w:hAnsiTheme="majorHAnsi" w:cstheme="majorHAnsi"/>
          <w:sz w:val="28"/>
          <w:szCs w:val="28"/>
        </w:rPr>
        <w:sym w:font="Symbol" w:char="F0AE"/>
      </w:r>
      <w:r w:rsidRPr="00B7265B">
        <w:rPr>
          <w:rFonts w:asciiTheme="majorHAnsi" w:hAnsiTheme="majorHAnsi" w:cstheme="majorHAnsi"/>
          <w:sz w:val="28"/>
          <w:szCs w:val="28"/>
        </w:rPr>
        <w:t xml:space="preserve"> châu chấu </w:t>
      </w:r>
      <w:r w:rsidRPr="00B7265B">
        <w:rPr>
          <w:rFonts w:asciiTheme="majorHAnsi" w:hAnsiTheme="majorHAnsi" w:cstheme="majorHAnsi"/>
          <w:sz w:val="28"/>
          <w:szCs w:val="28"/>
        </w:rPr>
        <w:sym w:font="Symbol" w:char="F0AE"/>
      </w:r>
      <w:r w:rsidRPr="00B7265B">
        <w:rPr>
          <w:rFonts w:asciiTheme="majorHAnsi" w:hAnsiTheme="majorHAnsi" w:cstheme="majorHAnsi"/>
          <w:sz w:val="28"/>
          <w:szCs w:val="28"/>
        </w:rPr>
        <w:t xml:space="preserve">  gà rừng  </w:t>
      </w:r>
      <w:r w:rsidRPr="00B7265B">
        <w:rPr>
          <w:rFonts w:asciiTheme="majorHAnsi" w:hAnsiTheme="majorHAnsi" w:cstheme="majorHAnsi"/>
          <w:sz w:val="28"/>
          <w:szCs w:val="28"/>
        </w:rPr>
        <w:sym w:font="Symbol" w:char="F0AE"/>
      </w:r>
      <w:r w:rsidRPr="00B7265B">
        <w:rPr>
          <w:rFonts w:asciiTheme="majorHAnsi" w:hAnsiTheme="majorHAnsi" w:cstheme="majorHAnsi"/>
          <w:sz w:val="28"/>
          <w:szCs w:val="28"/>
        </w:rPr>
        <w:t xml:space="preserve"> 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trăn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  </w:t>
      </w:r>
      <w:r w:rsidRPr="00B7265B">
        <w:rPr>
          <w:rFonts w:asciiTheme="majorHAnsi" w:hAnsiTheme="majorHAnsi" w:cstheme="majorHAnsi"/>
          <w:sz w:val="28"/>
          <w:szCs w:val="28"/>
        </w:rPr>
        <w:sym w:font="Symbol" w:char="F0AE"/>
      </w:r>
      <w:r w:rsidRPr="00B7265B">
        <w:rPr>
          <w:rFonts w:asciiTheme="majorHAnsi" w:hAnsiTheme="majorHAnsi" w:cstheme="majorHAnsi"/>
          <w:sz w:val="28"/>
          <w:szCs w:val="28"/>
        </w:rPr>
        <w:t xml:space="preserve">  vi khuẩn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D. Cỏ  </w:t>
      </w:r>
      <w:r w:rsidRPr="00B7265B">
        <w:rPr>
          <w:rFonts w:asciiTheme="majorHAnsi" w:hAnsiTheme="majorHAnsi" w:cstheme="majorHAnsi"/>
          <w:sz w:val="28"/>
          <w:szCs w:val="28"/>
        </w:rPr>
        <w:sym w:font="Symbol" w:char="F0AE"/>
      </w:r>
      <w:r w:rsidRPr="00B7265B">
        <w:rPr>
          <w:rFonts w:asciiTheme="majorHAnsi" w:hAnsiTheme="majorHAnsi" w:cstheme="majorHAnsi"/>
          <w:sz w:val="28"/>
          <w:szCs w:val="28"/>
        </w:rPr>
        <w:t xml:space="preserve"> châu chấu  </w:t>
      </w:r>
      <w:r w:rsidRPr="00B7265B">
        <w:rPr>
          <w:rFonts w:asciiTheme="majorHAnsi" w:hAnsiTheme="majorHAnsi" w:cstheme="majorHAnsi"/>
          <w:sz w:val="28"/>
          <w:szCs w:val="28"/>
        </w:rPr>
        <w:sym w:font="Symbol" w:char="F0AE"/>
      </w:r>
      <w:r w:rsidRPr="00B7265B">
        <w:rPr>
          <w:rFonts w:asciiTheme="majorHAnsi" w:hAnsiTheme="majorHAnsi" w:cstheme="majorHAnsi"/>
          <w:sz w:val="28"/>
          <w:szCs w:val="28"/>
        </w:rPr>
        <w:t xml:space="preserve">  vi khuẩn  </w:t>
      </w:r>
      <w:r w:rsidRPr="00B7265B">
        <w:rPr>
          <w:rFonts w:asciiTheme="majorHAnsi" w:hAnsiTheme="majorHAnsi" w:cstheme="majorHAnsi"/>
          <w:sz w:val="28"/>
          <w:szCs w:val="28"/>
        </w:rPr>
        <w:sym w:font="Symbol" w:char="F0AE"/>
      </w:r>
      <w:r w:rsidRPr="00B7265B"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gà  rừng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 </w:t>
      </w:r>
      <w:r w:rsidRPr="00B7265B">
        <w:rPr>
          <w:rFonts w:asciiTheme="majorHAnsi" w:hAnsiTheme="majorHAnsi" w:cstheme="majorHAnsi"/>
          <w:sz w:val="28"/>
          <w:szCs w:val="28"/>
        </w:rPr>
        <w:sym w:font="Symbol" w:char="F0AE"/>
      </w:r>
      <w:r w:rsidRPr="00B7265B">
        <w:rPr>
          <w:rFonts w:asciiTheme="majorHAnsi" w:hAnsiTheme="majorHAnsi" w:cstheme="majorHAnsi"/>
          <w:sz w:val="28"/>
          <w:szCs w:val="28"/>
        </w:rPr>
        <w:t xml:space="preserve">  trăn   </w:t>
      </w:r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proofErr w:type="gramStart"/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 xml:space="preserve">Câu  </w:t>
      </w:r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</w:rPr>
        <w:t>10</w:t>
      </w: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  <w:r w:rsidRPr="00B7265B">
        <w:rPr>
          <w:rFonts w:asciiTheme="majorHAnsi" w:hAnsiTheme="majorHAnsi" w:cstheme="majorHAnsi"/>
          <w:sz w:val="28"/>
          <w:szCs w:val="28"/>
        </w:rPr>
        <w:t>Lưới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thức ăn là :( Chương II/ bài 50/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Mức  1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>)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A.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Gồm  một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 chuỗi thức ăn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>B. Gồm nhiều loài sinh vật có quan hệ dinh dưỡng với nhau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C.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Gồm  các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chuỗi thức ăn có nhiều mắt xích chung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D. Gồm ít nhất là 1 chuỗi thức ăn trở lên </w:t>
      </w:r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proofErr w:type="gramStart"/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 xml:space="preserve">Câu  </w:t>
      </w:r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</w:rPr>
        <w:t>11</w:t>
      </w: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  <w:r w:rsidRPr="00B7265B">
        <w:rPr>
          <w:rFonts w:asciiTheme="majorHAnsi" w:hAnsiTheme="majorHAnsi" w:cstheme="majorHAnsi"/>
          <w:sz w:val="28"/>
          <w:szCs w:val="28"/>
        </w:rPr>
        <w:t>Sinh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vật nào  là mắt xích cuối cùng trong chuỗi thức ăn hoàn chỉnh ?( Chương II/ bài 50/ Mức  1)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A.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Vi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sinh vật phân giải</w:t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  <w:t>B. Động vật ăn thực vật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C. Động vật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ăn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thịt</w:t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  <w:t>D. Thực vật</w:t>
      </w:r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 xml:space="preserve">Câu </w:t>
      </w:r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</w:rPr>
        <w:t>12</w:t>
      </w:r>
      <w:proofErr w:type="gramStart"/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  <w:r w:rsidRPr="00B7265B">
        <w:rPr>
          <w:rFonts w:asciiTheme="majorHAnsi" w:hAnsiTheme="majorHAnsi" w:cstheme="majorHAnsi"/>
          <w:sz w:val="28"/>
          <w:szCs w:val="28"/>
        </w:rPr>
        <w:t>Các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hình thức khai thác thiên nhiên của con người thời nguyên thuỷ là (chương 3/ bài 53/ mức 1)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A. Hái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quả ,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săn bắt thú.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>B. Bắt cá, hái quả.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>C. Săn bắt thú, hái lượm cây rừng.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>D. Săn bắt động vật và hái lượm cây rừng.</w:t>
      </w:r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 xml:space="preserve">Câu </w:t>
      </w:r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</w:rPr>
        <w:t>13</w:t>
      </w: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  <w:r w:rsidRPr="00B7265B">
        <w:rPr>
          <w:rFonts w:asciiTheme="majorHAnsi" w:hAnsiTheme="majorHAnsi" w:cstheme="majorHAnsi"/>
          <w:sz w:val="28"/>
          <w:szCs w:val="28"/>
        </w:rPr>
        <w:t xml:space="preserve"> Tác động lớn nhất của con người tới môi trường tự nhiên là (chương 3/ bài 53 / mức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3 )</w:t>
      </w:r>
      <w:proofErr w:type="gramEnd"/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A. Phá huỷ thảm thực vật, gây ra nhiều hậu quả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xấu .</w:t>
      </w:r>
      <w:proofErr w:type="gramEnd"/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>B. Cải tạo tự nhiên làm mất cân bằng sinh thái.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lastRenderedPageBreak/>
        <w:t>C. Gây ô nhiễm môi trường.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>D. Làm giảm lượng nước gây khô hạn.</w:t>
      </w:r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 xml:space="preserve">Câu </w:t>
      </w:r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</w:rPr>
        <w:t>14</w:t>
      </w: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 xml:space="preserve">: </w:t>
      </w:r>
      <w:r w:rsidRPr="00B7265B">
        <w:rPr>
          <w:rFonts w:asciiTheme="majorHAnsi" w:hAnsiTheme="majorHAnsi" w:cstheme="majorHAnsi"/>
          <w:sz w:val="28"/>
          <w:szCs w:val="28"/>
        </w:rPr>
        <w:t xml:space="preserve">Nguyên nhân gây cháy nhiều khu rừng thời nguyên thuỷ là do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( chương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3 / bài 53 / mức 2)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A. Con người dùng lửa để lấy ánh sáng 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B. Con người dùng lửa để nấu nướng thức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ăn .</w:t>
      </w:r>
      <w:proofErr w:type="gramEnd"/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C. Con người dùng lửa sưởi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ấm .</w:t>
      </w:r>
      <w:proofErr w:type="gramEnd"/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D. Con người đốt lửa dồn thú dữ vào các hố sâu để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bắt .</w:t>
      </w:r>
      <w:proofErr w:type="gramEnd"/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 xml:space="preserve">Câu </w:t>
      </w:r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</w:rPr>
        <w:t>15</w:t>
      </w: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  <w:r w:rsidRPr="00B7265B">
        <w:rPr>
          <w:rFonts w:asciiTheme="majorHAnsi" w:hAnsiTheme="majorHAnsi" w:cstheme="majorHAnsi"/>
          <w:sz w:val="28"/>
          <w:szCs w:val="28"/>
        </w:rPr>
        <w:t xml:space="preserve"> Ở xã hội nông nghiệp do con người hoạt động trồng trọt và chăn nuôi đã :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(chương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3/ bài 53/ mức 1  )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>A. Chặt phá và đốt rừng lấy đất canh tác.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B. Chặt phá rừng lấy đất chăn thả gia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súc .</w:t>
      </w:r>
      <w:proofErr w:type="gramEnd"/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C. Chặt phá và đốt rừng lấy đất canh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tác ,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chăn thả gia súc .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D. Đốt rừng lấy đất trồng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trọt .</w:t>
      </w:r>
      <w:proofErr w:type="gramEnd"/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 xml:space="preserve">Câu </w:t>
      </w:r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</w:rPr>
        <w:t>16</w:t>
      </w: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  <w:r w:rsidRPr="00B7265B">
        <w:rPr>
          <w:rFonts w:asciiTheme="majorHAnsi" w:hAnsiTheme="majorHAnsi" w:cstheme="majorHAnsi"/>
          <w:sz w:val="28"/>
          <w:szCs w:val="28"/>
        </w:rPr>
        <w:t xml:space="preserve"> Săn bắt động vật hoang dã quá mức dẫn đến hậu quả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( chương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3/ bài 53/ mức 1  )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A. Mất cân bằng sinh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thái .</w:t>
      </w:r>
      <w:proofErr w:type="gramEnd"/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B. Mất nhiều loài sinh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vật .</w:t>
      </w:r>
      <w:proofErr w:type="gramEnd"/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C. Mất nơi ở của sinh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vật .</w:t>
      </w:r>
      <w:proofErr w:type="gramEnd"/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D. Mất cân bằng sinh thái và mất nhiều loài sinh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vật .</w:t>
      </w:r>
      <w:proofErr w:type="gramEnd"/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 xml:space="preserve">Câu </w:t>
      </w:r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</w:rPr>
        <w:t>17</w:t>
      </w: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  <w:r w:rsidRPr="00B7265B">
        <w:rPr>
          <w:rFonts w:asciiTheme="majorHAnsi" w:hAnsiTheme="majorHAnsi" w:cstheme="majorHAnsi"/>
          <w:sz w:val="28"/>
          <w:szCs w:val="28"/>
        </w:rPr>
        <w:t xml:space="preserve"> Ở xã hội nông nghiệp, hoạt động nông nghiệp đem lại lợi ích là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( chương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3/ bài 53/ mức 1)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A. Hình thành các hệ sinh thái trồng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trọt .</w:t>
      </w:r>
      <w:proofErr w:type="gramEnd"/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B. Tích luỹ thêm nhiều giống vật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nuôi .</w:t>
      </w:r>
      <w:proofErr w:type="gramEnd"/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C. Tích luỹ thêm nhiều giống cây trồng, vật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nuôi .</w:t>
      </w:r>
      <w:proofErr w:type="gramEnd"/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D. Tích luỹ thêm nhiều giống cây trồng, vật nuôi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và  hình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thành các hệ sinh thái trồng trọt </w:t>
      </w:r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 xml:space="preserve">Câu </w:t>
      </w:r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</w:rPr>
        <w:t>18</w:t>
      </w: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  <w:r w:rsidRPr="00B7265B">
        <w:rPr>
          <w:rFonts w:asciiTheme="majorHAnsi" w:hAnsiTheme="majorHAnsi" w:cstheme="majorHAnsi"/>
          <w:sz w:val="28"/>
          <w:szCs w:val="28"/>
        </w:rPr>
        <w:t xml:space="preserve"> Ở xã hội nông nghiệp hoạt động cày xới đất canh tác làm thay đổi đất và nước tầng mặt nên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( chương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3 /bài 53 / mức 2 ) 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A. Đất bị khô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cằn .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  <w:t xml:space="preserve">B. Đất giảm độ màu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mở .</w:t>
      </w:r>
      <w:proofErr w:type="gramEnd"/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C. Xói mòn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đất .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D. Đất khô cằn và suy giảm độ màu mở.</w:t>
      </w:r>
      <w:proofErr w:type="gramEnd"/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 xml:space="preserve">Câu </w:t>
      </w:r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</w:rPr>
        <w:t>19</w:t>
      </w: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  <w:r w:rsidRPr="00B7265B">
        <w:rPr>
          <w:rFonts w:asciiTheme="majorHAnsi" w:hAnsiTheme="majorHAnsi" w:cstheme="majorHAnsi"/>
          <w:sz w:val="28"/>
          <w:szCs w:val="28"/>
        </w:rPr>
        <w:t xml:space="preserve"> Nền nông nghiệp hình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thành ,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con người phải sống định cư ,dẫn đến nhiều vùng rừng bị chuyển đổi thành ( chương 3 / bài 53 / mức 3)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lastRenderedPageBreak/>
        <w:t xml:space="preserve">A. Khu dân cư </w:t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  <w:t xml:space="preserve">B. Khu sản xuất nông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nghiệp .</w:t>
      </w:r>
      <w:proofErr w:type="gramEnd"/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>C. Khu chăn thả vật nuôi.</w:t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  <w:t xml:space="preserve">D. Khu dân cư và khu sản suất nông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nghiệp .</w:t>
      </w:r>
      <w:proofErr w:type="gramEnd"/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 xml:space="preserve">Câu </w:t>
      </w:r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</w:rPr>
        <w:t>20</w:t>
      </w: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  <w:r w:rsidRPr="00B7265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B7265B">
        <w:rPr>
          <w:rFonts w:asciiTheme="majorHAnsi" w:hAnsiTheme="majorHAnsi" w:cstheme="majorHAnsi"/>
          <w:sz w:val="28"/>
          <w:szCs w:val="28"/>
        </w:rPr>
        <w:t xml:space="preserve">Tác động xấu của con người đối với môi trường tự nhiên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( chương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3 / bài 53 / mức 1 )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A. Chặt phá rừng bừa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bãi ,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khai thác tài nguyên thiên nhiên .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B. Khai thác tài nguyên thiên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nhiên ,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Săn bắt động vật hoang dã .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C. Săn bắt động vật hoang dã, chặt phá rừng bừa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bãi .</w:t>
      </w:r>
      <w:proofErr w:type="gramEnd"/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D. Chặt phá rừng bừa bãi, săn bắt động vật hoang dã, khai thác tài nguyên thiên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nhiên .</w:t>
      </w:r>
      <w:proofErr w:type="gramEnd"/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 xml:space="preserve">Câu </w:t>
      </w:r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</w:rPr>
        <w:t>21</w:t>
      </w: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  <w:r w:rsidRPr="00B7265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B7265B">
        <w:rPr>
          <w:rFonts w:asciiTheme="majorHAnsi" w:hAnsiTheme="majorHAnsi" w:cstheme="majorHAnsi"/>
          <w:sz w:val="28"/>
          <w:szCs w:val="28"/>
        </w:rPr>
        <w:t xml:space="preserve">Suy giảm độ đa dạng của sinh học là nguyên nhân gây nên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( chương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3 / bài 53 / mức 3)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A. Mất cân bằng sinh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thái .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  <w:t xml:space="preserve">B. Làm suy giảm hệ sinh thái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rừng .</w:t>
      </w:r>
      <w:proofErr w:type="gramEnd"/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C. Làm suy giảm tài nguyên sinh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vật .</w:t>
      </w:r>
      <w:r w:rsidRPr="00B7265B">
        <w:rPr>
          <w:rFonts w:asciiTheme="majorHAnsi" w:hAnsiTheme="majorHAnsi" w:cstheme="majorHAnsi"/>
          <w:sz w:val="28"/>
          <w:szCs w:val="28"/>
        </w:rPr>
        <w:tab/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D. Làm ức chế hoạt động của các vi sinh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vật .</w:t>
      </w:r>
      <w:proofErr w:type="gramEnd"/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>Câu 2</w:t>
      </w:r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</w:rPr>
        <w:t>2</w:t>
      </w: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 xml:space="preserve">: </w:t>
      </w:r>
      <w:r w:rsidRPr="00B7265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B7265B">
        <w:rPr>
          <w:rFonts w:asciiTheme="majorHAnsi" w:hAnsiTheme="majorHAnsi" w:cstheme="majorHAnsi"/>
          <w:sz w:val="28"/>
          <w:szCs w:val="28"/>
        </w:rPr>
        <w:t xml:space="preserve">Ở xã hội công nghiệp xuất hiện nhiều vùng trồng trọt lớn là do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( chương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3 / bài 53 / mức 3 ) 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A. Nền nông nghiệp cơ giới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hoá .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  <w:t xml:space="preserve">B. Công nghiệp khai khoáng phát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triển .</w:t>
      </w:r>
      <w:proofErr w:type="gramEnd"/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C. Chế tạo ra máy hơi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nước .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  <w:t xml:space="preserve">D. Nền hoá chất phát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triển .</w:t>
      </w:r>
      <w:proofErr w:type="gramEnd"/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 xml:space="preserve">Câu </w:t>
      </w:r>
      <w:proofErr w:type="gramStart"/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>2</w:t>
      </w:r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</w:rPr>
        <w:t>3</w:t>
      </w: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 xml:space="preserve"> :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Hậu quả gây nên cho môi trường tự  nhiên do con người săn bắt động vật quá mức là ( chương 3 / bài 53 / mức 2 )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A. Động vật mất nơi cư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trú .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B. Môi trường bị ô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nhiễm .</w:t>
      </w:r>
      <w:proofErr w:type="gramEnd"/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C. Nhiều loài có nguy cơ bị tiệt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chủng ,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mất cân bằng sinh thái .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D. Nhiều loài trở về trạng thái cân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bằng .</w:t>
      </w:r>
      <w:proofErr w:type="gramEnd"/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>Câu 2</w:t>
      </w:r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</w:rPr>
        <w:t>4</w:t>
      </w: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  <w:r w:rsidRPr="00B7265B">
        <w:rPr>
          <w:rFonts w:asciiTheme="majorHAnsi" w:hAnsiTheme="majorHAnsi" w:cstheme="majorHAnsi"/>
          <w:sz w:val="28"/>
          <w:szCs w:val="28"/>
        </w:rPr>
        <w:t xml:space="preserve"> Thế kỉ XVIII được coi là điểm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mốc  của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( chương 3 / bài 53/ mức 3)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A. Sự phát triển của nền nông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nghiệp .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  <w:t xml:space="preserve">B. Thời đại văn minh công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nghiệp .</w:t>
      </w:r>
      <w:proofErr w:type="gramEnd"/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C. Sự phát triển đô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thị .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  <w:t xml:space="preserve">D. Nền nông nghiệp cơ giới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hoá .</w:t>
      </w:r>
      <w:proofErr w:type="gramEnd"/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>Câu 2</w:t>
      </w:r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</w:rPr>
        <w:t>5</w:t>
      </w: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  <w:r w:rsidRPr="00B7265B">
        <w:rPr>
          <w:rFonts w:asciiTheme="majorHAnsi" w:hAnsiTheme="majorHAnsi" w:cstheme="majorHAnsi"/>
          <w:sz w:val="28"/>
          <w:szCs w:val="28"/>
        </w:rPr>
        <w:t xml:space="preserve"> Hoạt động nào sau đây của con người không ảnh hưởng đến môi trường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( chương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3 / bài 53 /mức 1 ) 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A. Hái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lượm .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  <w:t xml:space="preserve">B. Săn bắn quá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mức .</w:t>
      </w:r>
      <w:proofErr w:type="gramEnd"/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C. Chiến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tranh .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  <w:t xml:space="preserve">D. Hái lượm, săn bắn, chiến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tranh .</w:t>
      </w:r>
      <w:proofErr w:type="gramEnd"/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>Câu 2</w:t>
      </w:r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</w:rPr>
        <w:t>6</w:t>
      </w: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  <w:r w:rsidRPr="00B7265B">
        <w:rPr>
          <w:rFonts w:asciiTheme="majorHAnsi" w:hAnsiTheme="majorHAnsi" w:cstheme="majorHAnsi"/>
          <w:sz w:val="28"/>
          <w:szCs w:val="28"/>
        </w:rPr>
        <w:t xml:space="preserve"> Thế nào là ô nhiễm môi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trường ?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( chương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3 / bài 54 / mức 1 )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A. Là hiện tượng môi trường tự nhiên bị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bẩn .</w:t>
      </w:r>
      <w:proofErr w:type="gramEnd"/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B. Là hiện tượng môi trường tự nhiên bị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bẩn .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Các tính chất vật lí thay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đổi .</w:t>
      </w:r>
      <w:proofErr w:type="gramEnd"/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lastRenderedPageBreak/>
        <w:t xml:space="preserve">C. Là hiện tượng môi trường tự nhiên bị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bẩn .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Các tính chất vật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lí ,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hoá học , sinh học thay đổi .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D. Là hiện tượng môi trường tự nhiên bị bẩn .Các tính chất vật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lí ,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hoá học , sinh học bị thay đổi gây tác hại cho con người và các sinh vật khác .</w:t>
      </w:r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>Câu 2</w:t>
      </w:r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</w:rPr>
        <w:t>7</w:t>
      </w: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  <w:r w:rsidRPr="00B7265B">
        <w:rPr>
          <w:rFonts w:asciiTheme="majorHAnsi" w:hAnsiTheme="majorHAnsi" w:cstheme="majorHAnsi"/>
          <w:sz w:val="28"/>
          <w:szCs w:val="28"/>
        </w:rPr>
        <w:t xml:space="preserve"> Nguyên nhân dẫn đến ô nhiễm môi trường là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gì ?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( chương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3 / bài 54 / mức 1 ) )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A. Do hoạt động của con người gây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ra .</w:t>
      </w:r>
      <w:proofErr w:type="gramEnd"/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B. Do 1 số hoạt động của tự nhiên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( núi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lửa , lũ lụt ..)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C. Do con người thải rác ra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sông .</w:t>
      </w:r>
      <w:proofErr w:type="gramEnd"/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D. Do hoạt động của con người gây ra và do 1 số hoạt động của tự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nhiên.</w:t>
      </w:r>
      <w:proofErr w:type="gramEnd"/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>Câu 2</w:t>
      </w:r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</w:rPr>
        <w:t>8</w:t>
      </w: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  <w:r w:rsidRPr="00B7265B">
        <w:rPr>
          <w:rFonts w:asciiTheme="majorHAnsi" w:hAnsiTheme="majorHAnsi" w:cstheme="majorHAnsi"/>
          <w:sz w:val="28"/>
          <w:szCs w:val="28"/>
        </w:rPr>
        <w:t xml:space="preserve"> Nguyên nhân gây ô nhiễm khí thải chủ yếu do quá trình đốt cháy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( chương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3 / bài 54 / mức 1 ) 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A.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Gỗ ,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than đá .</w:t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  <w:t xml:space="preserve">B. Khí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đốt ,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củi .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C. Khí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đốt ,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gỗ .</w:t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  <w:t xml:space="preserve">D.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Gỗ ,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củi , than đá , khí đốt .</w:t>
      </w:r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>Câu 2</w:t>
      </w:r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</w:rPr>
        <w:t>9</w:t>
      </w: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  <w:r w:rsidRPr="00B7265B">
        <w:rPr>
          <w:rFonts w:asciiTheme="majorHAnsi" w:hAnsiTheme="majorHAnsi" w:cstheme="majorHAnsi"/>
          <w:sz w:val="28"/>
          <w:szCs w:val="28"/>
        </w:rPr>
        <w:t xml:space="preserve"> Một số hoạt động gây ô nhiễm không khí như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( chương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3/ bài 54 / mức 1)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A. Cháy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rừng ,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các phương tiện vận tải .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B. Cháy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rừng ,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đun nấu trong gia đình .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C. Phương tiện vận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tải ,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sản xuất công nghiệp .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D. Cháy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rừng ,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phương tiện vận tải , đun nấu trong gia đình , sản xuất công nghiệp .</w:t>
      </w:r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 xml:space="preserve">Câu </w:t>
      </w:r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</w:rPr>
        <w:t>30</w:t>
      </w: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 xml:space="preserve">: </w:t>
      </w:r>
      <w:r w:rsidRPr="00B7265B">
        <w:rPr>
          <w:rFonts w:asciiTheme="majorHAnsi" w:hAnsiTheme="majorHAnsi" w:cstheme="majorHAnsi"/>
          <w:sz w:val="28"/>
          <w:szCs w:val="28"/>
        </w:rPr>
        <w:t xml:space="preserve">Nguyên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nhân  ô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nhiễm không khí là do ( chương 3 /bài 54 / mức 1 )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A. Săn bắt bừa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bãi ,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vô tổ chức .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B. Các chất thải từ thực vật phân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huỷ .</w:t>
      </w:r>
      <w:proofErr w:type="gramEnd"/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C. Đốn rừng để lấy đất canh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tác .</w:t>
      </w:r>
      <w:proofErr w:type="gramEnd"/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D. Các chất thải do đốt cháy nhiên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liệu :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gỗ , củi , than đá , dầu mỏ .</w:t>
      </w:r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 xml:space="preserve">Câu </w:t>
      </w:r>
      <w:proofErr w:type="gramStart"/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</w:rPr>
        <w:t>31</w:t>
      </w: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 xml:space="preserve"> :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Năng lượng nguyên tử và chất phóng xạ có khả năng gây đột biến ở người , gây ra một số  bệnh ( chương 3 / bài 54 / mức 1 )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A. Bệnh di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truyền .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  <w:lang w:val="sv-SE"/>
        </w:rPr>
        <w:t>B. Bệnh ung thư .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C. bệnh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lao .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  <w:t xml:space="preserve">D. Bệnh di truyền và bệnh ung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thư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>.</w:t>
      </w:r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 xml:space="preserve">Câu </w:t>
      </w:r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</w:rPr>
        <w:t>32</w:t>
      </w:r>
      <w:r w:rsidRPr="00B7265B">
        <w:rPr>
          <w:rFonts w:asciiTheme="majorHAnsi" w:hAnsiTheme="majorHAnsi" w:cstheme="majorHAnsi"/>
          <w:b/>
          <w:sz w:val="28"/>
          <w:szCs w:val="28"/>
        </w:rPr>
        <w:t xml:space="preserve">: </w:t>
      </w:r>
      <w:r w:rsidRPr="00B7265B">
        <w:rPr>
          <w:rFonts w:asciiTheme="majorHAnsi" w:hAnsiTheme="majorHAnsi" w:cstheme="majorHAnsi"/>
          <w:sz w:val="28"/>
          <w:szCs w:val="28"/>
        </w:rPr>
        <w:t xml:space="preserve">Nguồn ô nhiễm phóng xạ chủ yếu là từ chất thải của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( chương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3 / bài 54 / mức 1 )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A. Công trường khai thác chất phóng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xạ .</w:t>
      </w:r>
      <w:proofErr w:type="gramEnd"/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proofErr w:type="gramStart"/>
      <w:r w:rsidRPr="00B7265B">
        <w:rPr>
          <w:rFonts w:asciiTheme="majorHAnsi" w:hAnsiTheme="majorHAnsi" w:cstheme="majorHAnsi"/>
          <w:sz w:val="28"/>
          <w:szCs w:val="28"/>
        </w:rPr>
        <w:t>B .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Nhà máy điện nguyên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tử .</w:t>
      </w:r>
      <w:proofErr w:type="gramEnd"/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C. Thử vũ khí hạt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nhân .</w:t>
      </w:r>
      <w:proofErr w:type="gramEnd"/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lastRenderedPageBreak/>
        <w:t xml:space="preserve">D. Công trường khai thác chất phóng xạ, nhà máy điện nguyên tử, việc thử vũ khí hạt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nhân .</w:t>
      </w:r>
      <w:proofErr w:type="gramEnd"/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 xml:space="preserve">Câu </w:t>
      </w:r>
      <w:proofErr w:type="gramStart"/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</w:rPr>
        <w:t>33</w:t>
      </w: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 xml:space="preserve"> :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Nguồn gốc gây ô nhiễm sinh học chủ yếu do các chất thải như ( chương 3 /bài 54 /mức 1 )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A.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Phân ,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rác , nước thải sinh hoạt .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B. Nước thải sinh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hoạt ,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nước  thải từ các bệnh viện .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C. Xác chết của các sinh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vật ,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nước thải từ các bệnh viện .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D.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Phân ,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rác , nước thải sinh hoạt , xác chết sinh vật , nước thải từ các bệnh viện .</w:t>
      </w:r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 xml:space="preserve">Câu </w:t>
      </w:r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</w:rPr>
        <w:t>34</w:t>
      </w:r>
      <w:r w:rsidRPr="00B7265B">
        <w:rPr>
          <w:rFonts w:asciiTheme="majorHAnsi" w:hAnsiTheme="majorHAnsi" w:cstheme="majorHAnsi"/>
          <w:sz w:val="28"/>
          <w:szCs w:val="28"/>
        </w:rPr>
        <w:t xml:space="preserve">: Khắc phục ô nhiễm hoá chất bảo vệ thực vật gồm các biện pháp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nào ?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( chương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3/bài54/ mức 3)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A. Biện pháp sinh học và biện pháp canh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tác .</w:t>
      </w:r>
      <w:proofErr w:type="gramEnd"/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B. Biện pháp canh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tác ,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bón phân .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C. Bón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phân ,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biện pháp sinh học .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D. Biện pháp sinh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học ,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biện pháp canh tác , bón phân hợp lí .</w:t>
      </w:r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 xml:space="preserve">Câu </w:t>
      </w:r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</w:rPr>
        <w:t>35</w:t>
      </w: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  <w:r w:rsidRPr="00B7265B">
        <w:rPr>
          <w:rFonts w:asciiTheme="majorHAnsi" w:hAnsiTheme="majorHAnsi" w:cstheme="majorHAnsi"/>
          <w:sz w:val="28"/>
          <w:szCs w:val="28"/>
        </w:rPr>
        <w:t xml:space="preserve"> Trùng sốt rét phát triển ở đâu trong cơ thể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người ?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</w:t>
      </w:r>
      <w:r w:rsidRPr="00B7265B">
        <w:rPr>
          <w:rFonts w:asciiTheme="majorHAnsi" w:hAnsiTheme="majorHAnsi" w:cstheme="majorHAnsi"/>
          <w:sz w:val="28"/>
          <w:szCs w:val="28"/>
          <w:lang w:val="sv-SE"/>
        </w:rPr>
        <w:t>( chương 3/ bài 54 / mức 2)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  <w:lang w:val="sv-SE"/>
        </w:rPr>
      </w:pPr>
      <w:r w:rsidRPr="00B7265B">
        <w:rPr>
          <w:rFonts w:asciiTheme="majorHAnsi" w:hAnsiTheme="majorHAnsi" w:cstheme="majorHAnsi"/>
          <w:sz w:val="28"/>
          <w:szCs w:val="28"/>
          <w:lang w:val="sv-SE"/>
        </w:rPr>
        <w:t>A. Trong gan .</w:t>
      </w:r>
      <w:r w:rsidRPr="00B7265B">
        <w:rPr>
          <w:rFonts w:asciiTheme="majorHAnsi" w:hAnsiTheme="majorHAnsi" w:cstheme="majorHAnsi"/>
          <w:sz w:val="28"/>
          <w:szCs w:val="28"/>
          <w:lang w:val="sv-SE"/>
        </w:rPr>
        <w:tab/>
      </w:r>
      <w:r w:rsidRPr="00B7265B">
        <w:rPr>
          <w:rFonts w:asciiTheme="majorHAnsi" w:hAnsiTheme="majorHAnsi" w:cstheme="majorHAnsi"/>
          <w:sz w:val="28"/>
          <w:szCs w:val="28"/>
          <w:lang w:val="sv-SE"/>
        </w:rPr>
        <w:tab/>
      </w:r>
      <w:r w:rsidRPr="00B7265B">
        <w:rPr>
          <w:rFonts w:asciiTheme="majorHAnsi" w:hAnsiTheme="majorHAnsi" w:cstheme="majorHAnsi"/>
          <w:sz w:val="28"/>
          <w:szCs w:val="28"/>
          <w:lang w:val="sv-SE"/>
        </w:rPr>
        <w:tab/>
      </w:r>
      <w:r w:rsidRPr="00B7265B">
        <w:rPr>
          <w:rFonts w:asciiTheme="majorHAnsi" w:hAnsiTheme="majorHAnsi" w:cstheme="majorHAnsi"/>
          <w:sz w:val="28"/>
          <w:szCs w:val="28"/>
          <w:lang w:val="sv-SE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 xml:space="preserve">B. Trong hồng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cầu .</w:t>
      </w:r>
      <w:proofErr w:type="gramEnd"/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C.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Trong  bạch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cầu .</w:t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  <w:lang w:val="sv-SE"/>
        </w:rPr>
        <w:t>D. Trong gan và hồng cầu .</w:t>
      </w:r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sv-SE"/>
        </w:rPr>
      </w:pPr>
      <w:r w:rsidRPr="00B7265B">
        <w:rPr>
          <w:rFonts w:asciiTheme="majorHAnsi" w:hAnsiTheme="majorHAnsi" w:cstheme="majorHAnsi"/>
          <w:b/>
          <w:sz w:val="28"/>
          <w:szCs w:val="28"/>
          <w:u w:val="single"/>
          <w:lang w:val="sv-SE"/>
        </w:rPr>
        <w:t xml:space="preserve">Câu </w:t>
      </w:r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  <w:lang w:val="sv-SE"/>
        </w:rPr>
        <w:t>36</w:t>
      </w:r>
      <w:r w:rsidRPr="00B7265B">
        <w:rPr>
          <w:rFonts w:asciiTheme="majorHAnsi" w:hAnsiTheme="majorHAnsi" w:cstheme="majorHAnsi"/>
          <w:b/>
          <w:sz w:val="28"/>
          <w:szCs w:val="28"/>
          <w:u w:val="single"/>
          <w:lang w:val="sv-SE"/>
        </w:rPr>
        <w:t>:</w:t>
      </w:r>
      <w:r w:rsidRPr="00B7265B">
        <w:rPr>
          <w:rFonts w:asciiTheme="majorHAnsi" w:hAnsiTheme="majorHAnsi" w:cstheme="majorHAnsi"/>
          <w:sz w:val="28"/>
          <w:szCs w:val="28"/>
          <w:lang w:val="sv-SE"/>
        </w:rPr>
        <w:t xml:space="preserve"> Người ăn gỏi cá ( thịt cá sống ) sẽ bị nhiễm bệnh ( chương 3 / bài 54 / mức 2)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  <w:lang w:val="sv-SE"/>
        </w:rPr>
      </w:pPr>
      <w:r w:rsidRPr="00B7265B">
        <w:rPr>
          <w:rFonts w:asciiTheme="majorHAnsi" w:hAnsiTheme="majorHAnsi" w:cstheme="majorHAnsi"/>
          <w:sz w:val="28"/>
          <w:szCs w:val="28"/>
          <w:lang w:val="sv-SE"/>
        </w:rPr>
        <w:t>A. Bệnh sán lá gan .</w:t>
      </w:r>
      <w:r w:rsidRPr="00B7265B">
        <w:rPr>
          <w:rFonts w:asciiTheme="majorHAnsi" w:hAnsiTheme="majorHAnsi" w:cstheme="majorHAnsi"/>
          <w:sz w:val="28"/>
          <w:szCs w:val="28"/>
          <w:lang w:val="sv-SE"/>
        </w:rPr>
        <w:tab/>
      </w:r>
      <w:r w:rsidRPr="00B7265B">
        <w:rPr>
          <w:rFonts w:asciiTheme="majorHAnsi" w:hAnsiTheme="majorHAnsi" w:cstheme="majorHAnsi"/>
          <w:sz w:val="28"/>
          <w:szCs w:val="28"/>
          <w:lang w:val="sv-SE"/>
        </w:rPr>
        <w:tab/>
      </w:r>
      <w:r w:rsidRPr="00B7265B">
        <w:rPr>
          <w:rFonts w:asciiTheme="majorHAnsi" w:hAnsiTheme="majorHAnsi" w:cstheme="majorHAnsi"/>
          <w:sz w:val="28"/>
          <w:szCs w:val="28"/>
          <w:lang w:val="sv-SE"/>
        </w:rPr>
        <w:tab/>
        <w:t>B. Bệnh tả , lị .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  <w:lang w:val="sv-SE"/>
        </w:rPr>
      </w:pPr>
      <w:r w:rsidRPr="00B7265B">
        <w:rPr>
          <w:rFonts w:asciiTheme="majorHAnsi" w:hAnsiTheme="majorHAnsi" w:cstheme="majorHAnsi"/>
          <w:sz w:val="28"/>
          <w:szCs w:val="28"/>
          <w:lang w:val="sv-SE"/>
        </w:rPr>
        <w:t>C. Bệnh sốt rét .</w:t>
      </w:r>
      <w:r w:rsidRPr="00B7265B">
        <w:rPr>
          <w:rFonts w:asciiTheme="majorHAnsi" w:hAnsiTheme="majorHAnsi" w:cstheme="majorHAnsi"/>
          <w:sz w:val="28"/>
          <w:szCs w:val="28"/>
          <w:lang w:val="sv-SE"/>
        </w:rPr>
        <w:tab/>
      </w:r>
      <w:r w:rsidRPr="00B7265B">
        <w:rPr>
          <w:rFonts w:asciiTheme="majorHAnsi" w:hAnsiTheme="majorHAnsi" w:cstheme="majorHAnsi"/>
          <w:sz w:val="28"/>
          <w:szCs w:val="28"/>
          <w:lang w:val="sv-SE"/>
        </w:rPr>
        <w:tab/>
      </w:r>
      <w:r w:rsidRPr="00B7265B">
        <w:rPr>
          <w:rFonts w:asciiTheme="majorHAnsi" w:hAnsiTheme="majorHAnsi" w:cstheme="majorHAnsi"/>
          <w:sz w:val="28"/>
          <w:szCs w:val="28"/>
          <w:lang w:val="sv-SE"/>
        </w:rPr>
        <w:tab/>
        <w:t>D. Bệnh thương hàn .</w:t>
      </w:r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sv-SE"/>
        </w:rPr>
      </w:pPr>
      <w:r w:rsidRPr="00B7265B">
        <w:rPr>
          <w:rFonts w:asciiTheme="majorHAnsi" w:hAnsiTheme="majorHAnsi" w:cstheme="majorHAnsi"/>
          <w:b/>
          <w:sz w:val="28"/>
          <w:szCs w:val="28"/>
          <w:u w:val="single"/>
          <w:lang w:val="sv-SE"/>
        </w:rPr>
        <w:t xml:space="preserve">Câu </w:t>
      </w:r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  <w:lang w:val="sv-SE"/>
        </w:rPr>
        <w:t>37</w:t>
      </w:r>
      <w:r w:rsidRPr="00B7265B">
        <w:rPr>
          <w:rFonts w:asciiTheme="majorHAnsi" w:hAnsiTheme="majorHAnsi" w:cstheme="majorHAnsi"/>
          <w:b/>
          <w:sz w:val="28"/>
          <w:szCs w:val="28"/>
          <w:u w:val="single"/>
          <w:lang w:val="sv-SE"/>
        </w:rPr>
        <w:t>:</w:t>
      </w:r>
      <w:r w:rsidRPr="00B7265B">
        <w:rPr>
          <w:rFonts w:asciiTheme="majorHAnsi" w:hAnsiTheme="majorHAnsi" w:cstheme="majorHAnsi"/>
          <w:sz w:val="28"/>
          <w:szCs w:val="28"/>
          <w:lang w:val="sv-SE"/>
        </w:rPr>
        <w:t>Thuốc bảo vệ thực vật gồm các loại ( chương 3/ bài 54 / mức 1)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  <w:lang w:val="sv-SE"/>
        </w:rPr>
      </w:pPr>
      <w:r w:rsidRPr="00B7265B">
        <w:rPr>
          <w:rFonts w:asciiTheme="majorHAnsi" w:hAnsiTheme="majorHAnsi" w:cstheme="majorHAnsi"/>
          <w:sz w:val="28"/>
          <w:szCs w:val="28"/>
          <w:lang w:val="sv-SE"/>
        </w:rPr>
        <w:t>A. Thuốc trừ sâu , thuốc diệt cỏ .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  <w:lang w:val="sv-SE"/>
        </w:rPr>
      </w:pPr>
      <w:r w:rsidRPr="00B7265B">
        <w:rPr>
          <w:rFonts w:asciiTheme="majorHAnsi" w:hAnsiTheme="majorHAnsi" w:cstheme="majorHAnsi"/>
          <w:sz w:val="28"/>
          <w:szCs w:val="28"/>
          <w:lang w:val="sv-SE"/>
        </w:rPr>
        <w:t>B. Thuốc diệt cỏ , thuốc diệt nấm gây hại .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  <w:lang w:val="sv-SE"/>
        </w:rPr>
      </w:pPr>
      <w:r w:rsidRPr="00B7265B">
        <w:rPr>
          <w:rFonts w:asciiTheme="majorHAnsi" w:hAnsiTheme="majorHAnsi" w:cstheme="majorHAnsi"/>
          <w:sz w:val="28"/>
          <w:szCs w:val="28"/>
          <w:lang w:val="sv-SE"/>
        </w:rPr>
        <w:t>C. Thuốc trừ sâu , thuốc diệt nấm gây hại .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  <w:lang w:val="sv-SE"/>
        </w:rPr>
      </w:pPr>
      <w:r w:rsidRPr="00B7265B">
        <w:rPr>
          <w:rFonts w:asciiTheme="majorHAnsi" w:hAnsiTheme="majorHAnsi" w:cstheme="majorHAnsi"/>
          <w:sz w:val="28"/>
          <w:szCs w:val="28"/>
          <w:lang w:val="sv-SE"/>
        </w:rPr>
        <w:t>D. Thuốc trừ sâu, thuốc diệt cỏ , thuốc diệt nấm gây hại .</w:t>
      </w:r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sv-SE"/>
        </w:rPr>
      </w:pPr>
      <w:r w:rsidRPr="00B7265B">
        <w:rPr>
          <w:rFonts w:asciiTheme="majorHAnsi" w:hAnsiTheme="majorHAnsi" w:cstheme="majorHAnsi"/>
          <w:b/>
          <w:sz w:val="28"/>
          <w:szCs w:val="28"/>
          <w:u w:val="single"/>
          <w:lang w:val="sv-SE"/>
        </w:rPr>
        <w:t xml:space="preserve">Câu </w:t>
      </w:r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  <w:lang w:val="sv-SE"/>
        </w:rPr>
        <w:t>38</w:t>
      </w:r>
      <w:r w:rsidRPr="00B7265B">
        <w:rPr>
          <w:rFonts w:asciiTheme="majorHAnsi" w:hAnsiTheme="majorHAnsi" w:cstheme="majorHAnsi"/>
          <w:b/>
          <w:sz w:val="28"/>
          <w:szCs w:val="28"/>
          <w:u w:val="single"/>
          <w:lang w:val="sv-SE"/>
        </w:rPr>
        <w:t>:</w:t>
      </w:r>
      <w:r w:rsidRPr="00B7265B">
        <w:rPr>
          <w:rFonts w:asciiTheme="majorHAnsi" w:hAnsiTheme="majorHAnsi" w:cstheme="majorHAnsi"/>
          <w:sz w:val="28"/>
          <w:szCs w:val="28"/>
          <w:lang w:val="sv-SE"/>
        </w:rPr>
        <w:t xml:space="preserve"> Nguyên nhân dẫn đến bệnh tả , lị : ( chương 3/ bài 54/ mức 1)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  <w:lang w:val="sv-SE"/>
        </w:rPr>
      </w:pPr>
      <w:r w:rsidRPr="00B7265B">
        <w:rPr>
          <w:rFonts w:asciiTheme="majorHAnsi" w:hAnsiTheme="majorHAnsi" w:cstheme="majorHAnsi"/>
          <w:sz w:val="28"/>
          <w:szCs w:val="28"/>
          <w:lang w:val="sv-SE"/>
        </w:rPr>
        <w:t>A. Thức ăn không vệ sinh , nhiễm vi khuẩn E. Coli .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  <w:lang w:val="sv-SE"/>
        </w:rPr>
      </w:pPr>
      <w:r w:rsidRPr="00B7265B">
        <w:rPr>
          <w:rFonts w:asciiTheme="majorHAnsi" w:hAnsiTheme="majorHAnsi" w:cstheme="majorHAnsi"/>
          <w:sz w:val="28"/>
          <w:szCs w:val="28"/>
          <w:lang w:val="sv-SE"/>
        </w:rPr>
        <w:t>B. Thức ăn không rửa sạch .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  <w:lang w:val="sv-SE"/>
        </w:rPr>
      </w:pPr>
      <w:r w:rsidRPr="00B7265B">
        <w:rPr>
          <w:rFonts w:asciiTheme="majorHAnsi" w:hAnsiTheme="majorHAnsi" w:cstheme="majorHAnsi"/>
          <w:sz w:val="28"/>
          <w:szCs w:val="28"/>
          <w:lang w:val="sv-SE"/>
        </w:rPr>
        <w:t>C. Môi trường sống không vệ sinh .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  <w:lang w:val="sv-SE"/>
        </w:rPr>
      </w:pPr>
      <w:r w:rsidRPr="00B7265B">
        <w:rPr>
          <w:rFonts w:asciiTheme="majorHAnsi" w:hAnsiTheme="majorHAnsi" w:cstheme="majorHAnsi"/>
          <w:sz w:val="28"/>
          <w:szCs w:val="28"/>
          <w:lang w:val="sv-SE"/>
        </w:rPr>
        <w:t>D. Thức ăn không vệ sinh , nhiễm vi khuẩn E. Coli, thức ăn không rửa sạch, môi trường sống không vệ sinh .</w:t>
      </w:r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sv-SE"/>
        </w:rPr>
      </w:pPr>
      <w:r w:rsidRPr="00B7265B">
        <w:rPr>
          <w:rFonts w:asciiTheme="majorHAnsi" w:hAnsiTheme="majorHAnsi" w:cstheme="majorHAnsi"/>
          <w:b/>
          <w:sz w:val="28"/>
          <w:szCs w:val="28"/>
          <w:u w:val="single"/>
          <w:lang w:val="sv-SE"/>
        </w:rPr>
        <w:t xml:space="preserve">Câu </w:t>
      </w:r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  <w:lang w:val="sv-SE"/>
        </w:rPr>
        <w:t>39</w:t>
      </w:r>
      <w:r w:rsidRPr="00B7265B">
        <w:rPr>
          <w:rFonts w:asciiTheme="majorHAnsi" w:hAnsiTheme="majorHAnsi" w:cstheme="majorHAnsi"/>
          <w:sz w:val="28"/>
          <w:szCs w:val="28"/>
          <w:lang w:val="sv-SE"/>
        </w:rPr>
        <w:t>: Nguồn ô nhiễm nhân tạo gây ra là do ( chương 3 /bài 54/ mức 1)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  <w:lang w:val="sv-SE"/>
        </w:rPr>
      </w:pPr>
      <w:r w:rsidRPr="00B7265B">
        <w:rPr>
          <w:rFonts w:asciiTheme="majorHAnsi" w:hAnsiTheme="majorHAnsi" w:cstheme="majorHAnsi"/>
          <w:sz w:val="28"/>
          <w:szCs w:val="28"/>
          <w:lang w:val="sv-SE"/>
        </w:rPr>
        <w:lastRenderedPageBreak/>
        <w:t>A. Hoạt động công nghiệp .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  <w:lang w:val="sv-SE"/>
        </w:rPr>
      </w:pPr>
      <w:r w:rsidRPr="00B7265B">
        <w:rPr>
          <w:rFonts w:asciiTheme="majorHAnsi" w:hAnsiTheme="majorHAnsi" w:cstheme="majorHAnsi"/>
          <w:sz w:val="28"/>
          <w:szCs w:val="28"/>
          <w:lang w:val="sv-SE"/>
        </w:rPr>
        <w:t>B. Hoạt động giao thông vận tải .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  <w:lang w:val="sv-SE"/>
        </w:rPr>
      </w:pPr>
      <w:r w:rsidRPr="00B7265B">
        <w:rPr>
          <w:rFonts w:asciiTheme="majorHAnsi" w:hAnsiTheme="majorHAnsi" w:cstheme="majorHAnsi"/>
          <w:sz w:val="28"/>
          <w:szCs w:val="28"/>
          <w:lang w:val="sv-SE"/>
        </w:rPr>
        <w:t>C. Đốt cháy nguyên liệu trong sinh hoạt .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  <w:lang w:val="sv-SE"/>
        </w:rPr>
      </w:pPr>
      <w:r w:rsidRPr="00B7265B">
        <w:rPr>
          <w:rFonts w:asciiTheme="majorHAnsi" w:hAnsiTheme="majorHAnsi" w:cstheme="majorHAnsi"/>
          <w:sz w:val="28"/>
          <w:szCs w:val="28"/>
          <w:lang w:val="sv-SE"/>
        </w:rPr>
        <w:t>D. Hoạt động công nghiệp , giao thông vận tải , đốt cháy nhiên liệu trong sinh hoạt .</w:t>
      </w:r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sv-SE"/>
        </w:rPr>
      </w:pPr>
      <w:r w:rsidRPr="00B7265B">
        <w:rPr>
          <w:rFonts w:asciiTheme="majorHAnsi" w:hAnsiTheme="majorHAnsi" w:cstheme="majorHAnsi"/>
          <w:b/>
          <w:sz w:val="28"/>
          <w:szCs w:val="28"/>
          <w:u w:val="single"/>
          <w:lang w:val="sv-SE"/>
        </w:rPr>
        <w:t xml:space="preserve">Câu </w:t>
      </w:r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  <w:lang w:val="sv-SE"/>
        </w:rPr>
        <w:t>40</w:t>
      </w:r>
      <w:r w:rsidRPr="00B7265B">
        <w:rPr>
          <w:rFonts w:asciiTheme="majorHAnsi" w:hAnsiTheme="majorHAnsi" w:cstheme="majorHAnsi"/>
          <w:b/>
          <w:sz w:val="28"/>
          <w:szCs w:val="28"/>
          <w:u w:val="single"/>
          <w:lang w:val="sv-SE"/>
        </w:rPr>
        <w:t>:</w:t>
      </w:r>
      <w:r w:rsidRPr="00B7265B">
        <w:rPr>
          <w:rFonts w:asciiTheme="majorHAnsi" w:hAnsiTheme="majorHAnsi" w:cstheme="majorHAnsi"/>
          <w:sz w:val="28"/>
          <w:szCs w:val="28"/>
          <w:lang w:val="sv-SE"/>
        </w:rPr>
        <w:t xml:space="preserve"> Biện pháp hạn chế ô nhiễm do thuốc bảo vệ thực vật ( chương 3/ bài 55/ mức 2)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  <w:lang w:val="sv-SE"/>
        </w:rPr>
      </w:pPr>
      <w:r w:rsidRPr="00B7265B">
        <w:rPr>
          <w:rFonts w:asciiTheme="majorHAnsi" w:hAnsiTheme="majorHAnsi" w:cstheme="majorHAnsi"/>
          <w:sz w:val="28"/>
          <w:szCs w:val="28"/>
          <w:lang w:val="sv-SE"/>
        </w:rPr>
        <w:t>A. Trồng rau sạch .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  <w:lang w:val="sv-SE"/>
        </w:rPr>
      </w:pPr>
      <w:r w:rsidRPr="00B7265B">
        <w:rPr>
          <w:rFonts w:asciiTheme="majorHAnsi" w:hAnsiTheme="majorHAnsi" w:cstheme="majorHAnsi"/>
          <w:sz w:val="28"/>
          <w:szCs w:val="28"/>
          <w:lang w:val="sv-SE"/>
        </w:rPr>
        <w:t>B. Hạn chế phun thuốc bảo vệ thực vật .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C. Bón phân cho thực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vật .</w:t>
      </w:r>
      <w:proofErr w:type="gramEnd"/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D. Trồng rau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sạch ,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hạn chế phun thuốc bảo vệ thực vật .</w:t>
      </w:r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 xml:space="preserve">Câu </w:t>
      </w:r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</w:rPr>
        <w:t>41</w:t>
      </w: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  <w:r w:rsidRPr="00B7265B">
        <w:rPr>
          <w:rFonts w:asciiTheme="majorHAnsi" w:hAnsiTheme="majorHAnsi" w:cstheme="majorHAnsi"/>
          <w:sz w:val="28"/>
          <w:szCs w:val="28"/>
        </w:rPr>
        <w:t xml:space="preserve"> Các năng lượng không sinh ra khí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thải  là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( chương 3 / bài 55/ mức 1)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A. Năng lượng mặt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trời .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  <w:t xml:space="preserve">B. Khí đốt thiên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nhiên .</w:t>
      </w:r>
      <w:proofErr w:type="gramEnd"/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C. Năng lượng gió </w:t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  <w:t xml:space="preserve">D. Năng lượng mặt trời và năng lượng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gió .</w:t>
      </w:r>
      <w:proofErr w:type="gramEnd"/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 xml:space="preserve">Câu </w:t>
      </w:r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</w:rPr>
        <w:t>42</w:t>
      </w:r>
      <w:proofErr w:type="gramStart"/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  <w:r w:rsidRPr="00B7265B">
        <w:rPr>
          <w:rFonts w:asciiTheme="majorHAnsi" w:hAnsiTheme="majorHAnsi" w:cstheme="majorHAnsi"/>
          <w:sz w:val="28"/>
          <w:szCs w:val="28"/>
        </w:rPr>
        <w:t>Xây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dựng nhiều công viên , trồng cây xanh để:  ( chương 3 / bài 55/ mức 2)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A. Hạn chế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bụi .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  <w:t xml:space="preserve">B. Điều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hoà  khí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hậu .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C. Xử lí chất thải nông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nghiệp .</w:t>
      </w:r>
      <w:r w:rsidRPr="00B7265B">
        <w:rPr>
          <w:rFonts w:asciiTheme="majorHAnsi" w:hAnsiTheme="majorHAnsi" w:cstheme="majorHAnsi"/>
          <w:sz w:val="28"/>
          <w:szCs w:val="28"/>
        </w:rPr>
        <w:tab/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D. Hạn chế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bụi ,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điều hoà khí hậu .</w:t>
      </w:r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 xml:space="preserve">Câu </w:t>
      </w:r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</w:rPr>
        <w:t>43</w:t>
      </w: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  <w:r w:rsidRPr="00B7265B">
        <w:rPr>
          <w:rFonts w:asciiTheme="majorHAnsi" w:hAnsiTheme="majorHAnsi" w:cstheme="majorHAnsi"/>
          <w:sz w:val="28"/>
          <w:szCs w:val="28"/>
        </w:rPr>
        <w:t xml:space="preserve"> Biện pháp hạn chế ô nhiễm tiếng ồn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( chương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3/ bài 55/ mức 1)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A. Hạn chế gây tiếng ồn của các phương tiện giao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thông ,</w:t>
      </w:r>
      <w:proofErr w:type="gramEnd"/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B. Lắp đặt các thiết bị lọc khí cho các nhà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máy .</w:t>
      </w:r>
      <w:proofErr w:type="gramEnd"/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C. Hạn chế tiếng ồn của các phương tiện giao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thông ,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xây dựng công viên cây xanh , trồng cây .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D. Xây dựng công viên cây xanh, trồng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cây  .</w:t>
      </w:r>
      <w:proofErr w:type="gramEnd"/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 xml:space="preserve">Câu </w:t>
      </w:r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</w:rPr>
        <w:t>44</w:t>
      </w: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  <w:r w:rsidRPr="00B7265B">
        <w:rPr>
          <w:rFonts w:asciiTheme="majorHAnsi" w:hAnsiTheme="majorHAnsi" w:cstheme="majorHAnsi"/>
          <w:sz w:val="28"/>
          <w:szCs w:val="28"/>
        </w:rPr>
        <w:t xml:space="preserve"> Biện pháp hạn chế ô nhiễm do chất thải rắn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( chương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3/ bài 55/ mức 1 )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A. Xây dựng nhà máy tái chế chất thải thành nguyên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liệu ,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đồ dùng ..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B. Tạo bể lắng và lọc nước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thải .</w:t>
      </w:r>
      <w:proofErr w:type="gramEnd"/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C. Trồng nhiều cây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xanh .</w:t>
      </w:r>
      <w:proofErr w:type="gramEnd"/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D. Sản xuất lương thực và thực phẩm an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toàn .</w:t>
      </w:r>
      <w:proofErr w:type="gramEnd"/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 xml:space="preserve">Câu </w:t>
      </w:r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</w:rPr>
        <w:t>45</w:t>
      </w: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  <w:r w:rsidRPr="00B7265B">
        <w:rPr>
          <w:rFonts w:asciiTheme="majorHAnsi" w:hAnsiTheme="majorHAnsi" w:cstheme="majorHAnsi"/>
          <w:sz w:val="28"/>
          <w:szCs w:val="28"/>
        </w:rPr>
        <w:t xml:space="preserve"> Biện pháp hạn chế ô nhiễm do chất phóng xạ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( chương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3 /bài 55/ mức 1)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A. Xây dựng nơi quản lí thật chặt chẽ các chất phóng xạ gây nguy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hiểm .</w:t>
      </w:r>
      <w:proofErr w:type="gramEnd"/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B. Xây dựng nhà máy tái chế chất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thải .</w:t>
      </w:r>
      <w:proofErr w:type="gramEnd"/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C. Xây dựng nhà máy xử lí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rác .</w:t>
      </w:r>
      <w:proofErr w:type="gramEnd"/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>D. Xây dựng các nhà máy ở xa khu dân cư.</w:t>
      </w:r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 xml:space="preserve">Câu </w:t>
      </w:r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</w:rPr>
        <w:t>46</w:t>
      </w:r>
      <w:proofErr w:type="gramStart"/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  <w:r w:rsidRPr="00B7265B">
        <w:rPr>
          <w:rFonts w:asciiTheme="majorHAnsi" w:hAnsiTheme="majorHAnsi" w:cstheme="majorHAnsi"/>
          <w:sz w:val="28"/>
          <w:szCs w:val="28"/>
        </w:rPr>
        <w:t>Tạo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bể lắng , lọc nước thải để hạn chế ( chương 3 /bài 55/ mức 1)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lastRenderedPageBreak/>
        <w:t xml:space="preserve">A. Ô nhiễm nguồn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nước .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  <w:t xml:space="preserve">B. Ô nhiễm không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khí .</w:t>
      </w:r>
      <w:proofErr w:type="gramEnd"/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C. Ô nhiễm do chất phóng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xạ .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  <w:t xml:space="preserve">D. Ô nhiễm do hoạt động thiên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tai .</w:t>
      </w:r>
      <w:proofErr w:type="gramEnd"/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 xml:space="preserve">Câu </w:t>
      </w:r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</w:rPr>
        <w:t>47</w:t>
      </w: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  <w:r w:rsidRPr="00B7265B">
        <w:rPr>
          <w:rFonts w:asciiTheme="majorHAnsi" w:hAnsiTheme="majorHAnsi" w:cstheme="majorHAnsi"/>
          <w:sz w:val="28"/>
          <w:szCs w:val="28"/>
        </w:rPr>
        <w:t xml:space="preserve"> Lắp đặt các thiết bị lọc khí cho các nhà máy để hạn chế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( chương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3/ bài 55/ mức 1 )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A. Ô nhiễm không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khí .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  <w:t xml:space="preserve">B. Ô nhiễm nguồn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nước .</w:t>
      </w:r>
      <w:proofErr w:type="gramEnd"/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C. Ô nhiễm do chất phóng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xạ .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  <w:t xml:space="preserve">D. Ô nhiễm do tiếng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ồn .</w:t>
      </w:r>
      <w:proofErr w:type="gramEnd"/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 xml:space="preserve">Câu </w:t>
      </w:r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</w:rPr>
        <w:t>48</w:t>
      </w: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  <w:r w:rsidRPr="00B7265B">
        <w:rPr>
          <w:rFonts w:asciiTheme="majorHAnsi" w:hAnsiTheme="majorHAnsi" w:cstheme="majorHAnsi"/>
          <w:sz w:val="28"/>
          <w:szCs w:val="28"/>
        </w:rPr>
        <w:t xml:space="preserve"> Sản xuất lương thực và thực phẩm an toàn để hạn chế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( chương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3 / bài 55 / mức 1)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A. Ô nhiễm do thuốc bảo vệ thực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vật ,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hoá chất .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B. Ô nhiễm do chất phóng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xạ .</w:t>
      </w:r>
      <w:proofErr w:type="gramEnd"/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C. Ô nhiễm do không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khí .</w:t>
      </w:r>
      <w:proofErr w:type="gramEnd"/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D. Ô nhiễm do hoạt động thiên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tai .</w:t>
      </w:r>
      <w:proofErr w:type="gramEnd"/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 xml:space="preserve">Câu </w:t>
      </w:r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</w:rPr>
        <w:t>49</w:t>
      </w: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  <w:r w:rsidRPr="00B7265B">
        <w:rPr>
          <w:rFonts w:asciiTheme="majorHAnsi" w:hAnsiTheme="majorHAnsi" w:cstheme="majorHAnsi"/>
          <w:sz w:val="28"/>
          <w:szCs w:val="28"/>
        </w:rPr>
        <w:t xml:space="preserve"> Trong các phương tiện giao thông sau phương tiện nào không gây khí thải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( chương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3 / bài 55 / mức 1)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A. Xe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đạp .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  <w:t xml:space="preserve">B. Xe gắn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máy .</w:t>
      </w:r>
      <w:proofErr w:type="gramEnd"/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C. Xe ô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tô .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  <w:t xml:space="preserve">D. Ô tô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buýt .</w:t>
      </w:r>
      <w:proofErr w:type="gramEnd"/>
    </w:p>
    <w:p w:rsidR="00B53B33" w:rsidRPr="00B7265B" w:rsidRDefault="00B53B33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 xml:space="preserve">Câu </w:t>
      </w:r>
      <w:r w:rsidR="00A901E1" w:rsidRPr="00B7265B">
        <w:rPr>
          <w:rFonts w:asciiTheme="majorHAnsi" w:hAnsiTheme="majorHAnsi" w:cstheme="majorHAnsi"/>
          <w:b/>
          <w:sz w:val="28"/>
          <w:szCs w:val="28"/>
          <w:u w:val="single"/>
        </w:rPr>
        <w:t>50</w:t>
      </w:r>
      <w:r w:rsidRPr="00B7265B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  <w:r w:rsidRPr="00B7265B">
        <w:rPr>
          <w:rFonts w:asciiTheme="majorHAnsi" w:hAnsiTheme="majorHAnsi" w:cstheme="majorHAnsi"/>
          <w:sz w:val="28"/>
          <w:szCs w:val="28"/>
        </w:rPr>
        <w:t xml:space="preserve"> Những hoạt động nào sau đây không gây ô nhiễm môi trường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( chương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 xml:space="preserve"> 3 / bài 55/ mức 1 )</w:t>
      </w:r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A. Phun thuốc trừ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sâu .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  <w:t xml:space="preserve">B. Trồng cây gây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rừng .</w:t>
      </w:r>
      <w:proofErr w:type="gramEnd"/>
    </w:p>
    <w:p w:rsidR="00B53B33" w:rsidRPr="00B7265B" w:rsidRDefault="00B53B33" w:rsidP="00B7265B">
      <w:pPr>
        <w:spacing w:line="36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B7265B">
        <w:rPr>
          <w:rFonts w:asciiTheme="majorHAnsi" w:hAnsiTheme="majorHAnsi" w:cstheme="majorHAnsi"/>
          <w:sz w:val="28"/>
          <w:szCs w:val="28"/>
        </w:rPr>
        <w:t xml:space="preserve">C. Vứt rác bừa bãi ra môi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trường .</w:t>
      </w:r>
      <w:proofErr w:type="gramEnd"/>
      <w:r w:rsidRPr="00B7265B">
        <w:rPr>
          <w:rFonts w:asciiTheme="majorHAnsi" w:hAnsiTheme="majorHAnsi" w:cstheme="majorHAnsi"/>
          <w:sz w:val="28"/>
          <w:szCs w:val="28"/>
        </w:rPr>
        <w:tab/>
      </w:r>
      <w:r w:rsidRPr="00B7265B">
        <w:rPr>
          <w:rFonts w:asciiTheme="majorHAnsi" w:hAnsiTheme="majorHAnsi" w:cstheme="majorHAnsi"/>
          <w:sz w:val="28"/>
          <w:szCs w:val="28"/>
        </w:rPr>
        <w:tab/>
        <w:t xml:space="preserve">D. Thải nước sinh hoạt ra môi </w:t>
      </w:r>
      <w:proofErr w:type="gramStart"/>
      <w:r w:rsidRPr="00B7265B">
        <w:rPr>
          <w:rFonts w:asciiTheme="majorHAnsi" w:hAnsiTheme="majorHAnsi" w:cstheme="majorHAnsi"/>
          <w:sz w:val="28"/>
          <w:szCs w:val="28"/>
        </w:rPr>
        <w:t>trường .</w:t>
      </w:r>
      <w:proofErr w:type="gramEnd"/>
    </w:p>
    <w:p w:rsidR="00A6305F" w:rsidRPr="00B7265B" w:rsidRDefault="00A6305F" w:rsidP="00B7265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sectPr w:rsidR="00A6305F" w:rsidRPr="00B7265B" w:rsidSect="00B7265B">
      <w:pgSz w:w="11906" w:h="16838"/>
      <w:pgMar w:top="720" w:right="566" w:bottom="720" w:left="720" w:header="708" w:footer="708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33"/>
    <w:rsid w:val="00A6305F"/>
    <w:rsid w:val="00A901E1"/>
    <w:rsid w:val="00B53B33"/>
    <w:rsid w:val="00B7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B33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B33"/>
    <w:pPr>
      <w:spacing w:after="0" w:line="240" w:lineRule="auto"/>
    </w:pPr>
    <w:rPr>
      <w:rFonts w:eastAsia="Times New Roman" w:cs="Times New Roman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BillGates</dc:creator>
  <cp:lastModifiedBy>Administrator</cp:lastModifiedBy>
  <cp:revision>3</cp:revision>
  <dcterms:created xsi:type="dcterms:W3CDTF">2018-04-02T06:20:00Z</dcterms:created>
  <dcterms:modified xsi:type="dcterms:W3CDTF">2021-03-30T07:35:00Z</dcterms:modified>
</cp:coreProperties>
</file>